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REQUERIMENTO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D9D9D9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D9D9D9" w:val="clear"/>
        </w:rPr>
        <w:t xml:space="preserve">Programa de Pós-Graduação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D9D9D9" w:val="clear"/>
        </w:rPr>
        <w:t xml:space="preserve">Stricto Sensu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D9D9D9" w:val="clear"/>
        </w:rPr>
        <w:t xml:space="preserve"> ESCS:   </w:t>
      </w:r>
    </w:p>
    <w:tbl>
      <w:tblPr/>
      <w:tblGrid>
        <w:gridCol w:w="392"/>
        <w:gridCol w:w="2866"/>
        <w:gridCol w:w="394"/>
        <w:gridCol w:w="2866"/>
        <w:gridCol w:w="394"/>
        <w:gridCol w:w="2866"/>
      </w:tblGrid>
      <w:tr>
        <w:trPr>
          <w:trHeight w:val="414" w:hRule="auto"/>
          <w:jc w:val="left"/>
        </w:trPr>
        <w:tc>
          <w:tcPr>
            <w:tcW w:w="3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Mestrado Profissional em Ciências para a Saúde.</w:t>
            </w:r>
          </w:p>
        </w:tc>
        <w:tc>
          <w:tcPr>
            <w:tcW w:w="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Mestrado Acadêmico em Ciências da Saúde</w:t>
            </w:r>
          </w:p>
        </w:tc>
        <w:tc>
          <w:tcPr>
            <w:tcW w:w="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Mestrado Profissional em Saúde da Família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À Coordenação do Programa de Pós-Graduação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Stricto Sensu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Mestrado ESCS: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Senhor (a) Coordenador (a),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Eu, __________________________________________________,, matrícula __________________.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Venho requerer: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    ) Troca de orientador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    ) Prorrogação do curso (3 meses)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    ) Trancamento,  comprometendo-me em retornar e concluir o curso no prazo máximo estipulado Regimento Interno do Curso que estou matriculado.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   ) outro motivo:  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JUSTIFICATIVA: (descrever os motivos)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Assinatura do Requerente:___________________________________________________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Assinatura do Orientador: ___________________________________________________</w:t>
      </w:r>
    </w:p>
    <w:p>
      <w:pPr>
        <w:spacing w:before="0" w:after="200" w:line="276"/>
        <w:ind w:right="0" w:left="0" w:firstLine="851"/>
        <w:jc w:val="righ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Brasília, __ de________ de 20___.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Escola Superior em Ciências da Saúde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Coordenação de Cursos de Pós-Graduação e Extensão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Gerência de Cursos de Mestrado e Doutorado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Para uso da coordenação:</w:t>
      </w:r>
    </w:p>
    <w:tbl>
      <w:tblPr>
        <w:tblInd w:w="108" w:type="dxa"/>
      </w:tblPr>
      <w:tblGrid>
        <w:gridCol w:w="567"/>
        <w:gridCol w:w="7969"/>
      </w:tblGrid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    )</w:t>
            </w:r>
          </w:p>
        </w:tc>
        <w:tc>
          <w:tcPr>
            <w:tcW w:w="7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Deferido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    )</w:t>
            </w:r>
          </w:p>
        </w:tc>
        <w:tc>
          <w:tcPr>
            <w:tcW w:w="7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Encaminhamento para decisão do Colegiado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    )</w:t>
            </w:r>
          </w:p>
        </w:tc>
        <w:tc>
          <w:tcPr>
            <w:tcW w:w="7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Encaminhamento para decisão dos (as) professores (as) responsáveis pela disciplina ou atividade.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    )</w:t>
            </w:r>
          </w:p>
        </w:tc>
        <w:tc>
          <w:tcPr>
            <w:tcW w:w="7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Indeferido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    )</w:t>
            </w:r>
          </w:p>
        </w:tc>
        <w:tc>
          <w:tcPr>
            <w:tcW w:w="7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Outro: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Justificativa para o indeferimento:__________________________________________________________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Coordenador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Brasília, __ de__________ de  20____.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